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81AABBC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68D3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B1795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68D3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16.02.</w:t>
      </w:r>
      <w:r w:rsidR="005D5FFB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32E0B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56C786DE" w:rsidR="00A15510" w:rsidRPr="00C32E0B" w:rsidRDefault="00C32E0B" w:rsidP="00341EA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Поставка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светодиодных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экранов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(в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количестве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2-х штук) (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далее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по тексту Товар/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Оборудование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) для конференц-зала с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последующим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монтажом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установкой</w:t>
            </w:r>
            <w:proofErr w:type="spellEnd"/>
            <w:r w:rsidRPr="00C32E0B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78B6B6AE" w:rsidR="00A15510" w:rsidRPr="00CD0AED" w:rsidRDefault="00C32E0B" w:rsidP="00C32E0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Поставка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светодиодных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экранов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(в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количестве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2-х штук) (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далее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по тексту Товар/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Оборудование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) для конференц-зала с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последующим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монтажом</w:t>
            </w:r>
            <w:proofErr w:type="spellEnd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установкой</w:t>
            </w:r>
            <w:proofErr w:type="spellEnd"/>
            <w:r w:rsidRPr="00C32E0B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1A0F526C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</w:t>
            </w:r>
            <w:proofErr w:type="gram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</w:t>
            </w:r>
            <w:proofErr w:type="gramEnd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6DE8A6" w14:textId="77777777" w:rsidR="00C32E0B" w:rsidRPr="00C32E0B" w:rsidRDefault="00C32E0B" w:rsidP="00C32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Ковачевич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Сергей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Александрович</w:t>
            </w:r>
            <w:proofErr w:type="spellEnd"/>
          </w:p>
          <w:p w14:paraId="0C831328" w14:textId="77777777" w:rsidR="00C32E0B" w:rsidRPr="00C32E0B" w:rsidRDefault="00C32E0B" w:rsidP="00C32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220</w:t>
            </w:r>
          </w:p>
          <w:p w14:paraId="1B8299C2" w14:textId="1C5321D1" w:rsidR="00C32E0B" w:rsidRPr="00C32E0B" w:rsidRDefault="00C32E0B" w:rsidP="00C32E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32E0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C32E0B">
              <w:rPr>
                <w:rFonts w:ascii="Times New Roman" w:hAnsi="Times New Roman"/>
                <w:sz w:val="28"/>
                <w:szCs w:val="28"/>
              </w:rPr>
              <w:t>: (342) 214 99- 09, (доб.101 )</w:t>
            </w:r>
          </w:p>
          <w:p w14:paraId="5C8FF0F8" w14:textId="3C450720" w:rsidR="00A15510" w:rsidRPr="00C32E0B" w:rsidRDefault="00C32E0B" w:rsidP="00C32E0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</w:t>
            </w:r>
            <w:proofErr w:type="gram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почта: 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ksa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frp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59.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  <w:proofErr w:type="gramEnd"/>
          </w:p>
        </w:tc>
      </w:tr>
      <w:tr w:rsidR="00192C6B" w:rsidRPr="00CD0AED" w14:paraId="5D615DCE" w14:textId="77777777" w:rsidTr="007A68D3">
        <w:trPr>
          <w:trHeight w:val="350"/>
        </w:trPr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0A4DC937" w:rsidR="00192C6B" w:rsidRPr="007A68D3" w:rsidRDefault="00594E6A" w:rsidP="00762C27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16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февраля </w:t>
            </w:r>
            <w:r w:rsidR="00A14031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2715CBA8" w:rsidR="006C1ECB" w:rsidRPr="007A68D3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1A112191" w:rsidR="00192C6B" w:rsidRPr="007A68D3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15510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февраля </w:t>
            </w:r>
            <w:r w:rsidR="00A14031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E55B9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63EAE64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марта </w:t>
            </w:r>
            <w:r w:rsidR="00A14031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381C895" w14:textId="77777777" w:rsidR="007C0202" w:rsidRPr="00C32E0B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C0B88CB" w14:textId="403D9B59" w:rsidR="00192C6B" w:rsidRPr="00341EA6" w:rsidRDefault="00C32E0B" w:rsidP="00341EA6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3 095 160 (Три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миллиона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девяносто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пять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тысяч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сто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шестьдесят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)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рублей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00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копеек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34BCCB8D" w:rsidR="00394411" w:rsidRPr="00C32E0B" w:rsidRDefault="00C32E0B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E0B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C32E0B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32E0B">
              <w:rPr>
                <w:rFonts w:ascii="Times New Roman" w:hAnsi="Times New Roman"/>
                <w:sz w:val="28"/>
                <w:szCs w:val="28"/>
              </w:rPr>
              <w:t xml:space="preserve"> 60 (</w:t>
            </w:r>
            <w:proofErr w:type="spellStart"/>
            <w:r w:rsidRPr="00C32E0B">
              <w:rPr>
                <w:rFonts w:ascii="Times New Roman" w:hAnsi="Times New Roman"/>
                <w:sz w:val="28"/>
                <w:szCs w:val="28"/>
              </w:rPr>
              <w:t>шестьдесят</w:t>
            </w:r>
            <w:proofErr w:type="spellEnd"/>
            <w:r w:rsidRPr="00C32E0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32E0B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C32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32E0B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32E0B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C32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C32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C32E0B">
        <w:trPr>
          <w:trHeight w:val="1676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4E8FC25" w14:textId="2B446237" w:rsidR="00192C6B" w:rsidRPr="00C32E0B" w:rsidRDefault="00C32E0B" w:rsidP="007C02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Заказчик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оплачивает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100% от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общей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стоимости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настоящего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договора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в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течение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10 (десяти)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рабочих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дней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после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подписания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сторонами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акта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выполненных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работ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на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основании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выставленного</w:t>
            </w:r>
            <w:proofErr w:type="spellEnd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bCs/>
                <w:sz w:val="28"/>
                <w:szCs w:val="28"/>
              </w:rPr>
              <w:t>счета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79789DE3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01642DD8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7A68D3" w14:paraId="7FB33FAC" w14:textId="77777777" w:rsidTr="000C464C">
        <w:tc>
          <w:tcPr>
            <w:tcW w:w="3256" w:type="dxa"/>
          </w:tcPr>
          <w:p w14:paraId="56CD7301" w14:textId="77777777" w:rsidR="00192C6B" w:rsidRPr="007A68D3" w:rsidRDefault="00192C6B" w:rsidP="00B3039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68D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Перечень необходимых документов </w:t>
            </w:r>
            <w:r w:rsidRPr="007A68D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(предоставленные документы перечисляются в описи документов, </w:t>
            </w:r>
            <w:r w:rsidRPr="007A68D3">
              <w:rPr>
                <w:rFonts w:ascii="Times New Roman" w:hAnsi="Times New Roman"/>
                <w:bCs/>
                <w:i/>
                <w:spacing w:val="-10"/>
                <w:sz w:val="24"/>
                <w:szCs w:val="24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7A68D3" w:rsidRDefault="006C1ECB" w:rsidP="006C1EC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C1CBC6" w14:textId="4B8930FE" w:rsidR="003B78C8" w:rsidRPr="007A68D3" w:rsidRDefault="006C1ECB" w:rsidP="006C1EC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68D3">
              <w:rPr>
                <w:rFonts w:ascii="Times New Roman" w:hAnsi="Times New Roman"/>
                <w:sz w:val="24"/>
                <w:szCs w:val="24"/>
                <w:u w:val="single"/>
              </w:rPr>
              <w:t>Указывается</w:t>
            </w:r>
            <w:proofErr w:type="spellEnd"/>
            <w:r w:rsidRPr="007A68D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в </w:t>
            </w:r>
            <w:proofErr w:type="spellStart"/>
            <w:r w:rsidRPr="007A68D3">
              <w:rPr>
                <w:rFonts w:ascii="Times New Roman" w:hAnsi="Times New Roman"/>
                <w:sz w:val="24"/>
                <w:szCs w:val="24"/>
                <w:u w:val="single"/>
              </w:rPr>
              <w:t>документации</w:t>
            </w:r>
            <w:proofErr w:type="spellEnd"/>
          </w:p>
        </w:tc>
      </w:tr>
      <w:tr w:rsidR="007826E0" w:rsidRPr="007A68D3" w14:paraId="597A9ABA" w14:textId="77777777" w:rsidTr="000C464C">
        <w:tc>
          <w:tcPr>
            <w:tcW w:w="3256" w:type="dxa"/>
          </w:tcPr>
          <w:p w14:paraId="77E5E286" w14:textId="69C1FBCF" w:rsidR="007826E0" w:rsidRPr="007A68D3" w:rsidRDefault="007826E0" w:rsidP="00B303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68D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Перечень дополнительных документов </w:t>
            </w:r>
            <w:r w:rsidRPr="007A68D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(предоставленные документы перечисляются в описи документов, </w:t>
            </w:r>
            <w:r w:rsidRPr="007A68D3">
              <w:rPr>
                <w:rFonts w:ascii="Times New Roman" w:hAnsi="Times New Roman"/>
                <w:bCs/>
                <w:i/>
                <w:spacing w:val="-10"/>
                <w:sz w:val="24"/>
                <w:szCs w:val="24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2C2AA7D2" w:rsidR="007826E0" w:rsidRPr="007A68D3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 w:rsidRPr="007A68D3">
              <w:rPr>
                <w:rFonts w:ascii="Times New Roman" w:hAnsi="Times New Roman"/>
                <w:sz w:val="24"/>
                <w:szCs w:val="24"/>
                <w:u w:val="single"/>
              </w:rPr>
              <w:t>Указывается</w:t>
            </w:r>
            <w:proofErr w:type="spellEnd"/>
            <w:r w:rsidRPr="007A68D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в </w:t>
            </w:r>
            <w:proofErr w:type="spellStart"/>
            <w:r w:rsidRPr="007A68D3">
              <w:rPr>
                <w:rFonts w:ascii="Times New Roman" w:hAnsi="Times New Roman"/>
                <w:sz w:val="24"/>
                <w:szCs w:val="24"/>
                <w:u w:val="single"/>
              </w:rPr>
              <w:t>документации</w:t>
            </w:r>
            <w:proofErr w:type="spellEnd"/>
          </w:p>
        </w:tc>
      </w:tr>
      <w:tr w:rsidR="007826E0" w:rsidRPr="007A68D3" w14:paraId="7F906BA1" w14:textId="77777777" w:rsidTr="000C464C">
        <w:tc>
          <w:tcPr>
            <w:tcW w:w="3256" w:type="dxa"/>
          </w:tcPr>
          <w:p w14:paraId="73946542" w14:textId="611BE83D" w:rsidR="007826E0" w:rsidRPr="007A68D3" w:rsidRDefault="007826E0" w:rsidP="00B303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68D3">
              <w:rPr>
                <w:rFonts w:ascii="Times New Roman" w:hAnsi="Times New Roman"/>
                <w:sz w:val="24"/>
                <w:szCs w:val="24"/>
              </w:rPr>
              <w:t>Критерии</w:t>
            </w:r>
            <w:proofErr w:type="spellEnd"/>
            <w:r w:rsidRPr="007A6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68D3">
              <w:rPr>
                <w:rFonts w:ascii="Times New Roman" w:hAnsi="Times New Roman"/>
                <w:sz w:val="24"/>
                <w:szCs w:val="24"/>
              </w:rPr>
              <w:t>оценки</w:t>
            </w:r>
            <w:proofErr w:type="spellEnd"/>
            <w:r w:rsidRPr="007A68D3">
              <w:rPr>
                <w:rFonts w:ascii="Times New Roman" w:hAnsi="Times New Roman"/>
                <w:sz w:val="24"/>
                <w:szCs w:val="24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610F0123" w:rsidR="007826E0" w:rsidRPr="007A68D3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 w:rsidRPr="007A68D3">
              <w:rPr>
                <w:rFonts w:ascii="Times New Roman" w:hAnsi="Times New Roman"/>
                <w:sz w:val="24"/>
                <w:szCs w:val="24"/>
                <w:u w:val="single"/>
              </w:rPr>
              <w:t>Указывается</w:t>
            </w:r>
            <w:proofErr w:type="spellEnd"/>
            <w:r w:rsidRPr="007A68D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C32E0B" w:rsidRPr="007A68D3">
              <w:rPr>
                <w:rFonts w:ascii="Times New Roman" w:hAnsi="Times New Roman"/>
                <w:sz w:val="24"/>
                <w:szCs w:val="24"/>
                <w:u w:val="single"/>
              </w:rPr>
              <w:t xml:space="preserve">в </w:t>
            </w:r>
            <w:proofErr w:type="spellStart"/>
            <w:r w:rsidRPr="007A68D3">
              <w:rPr>
                <w:rFonts w:ascii="Times New Roman" w:hAnsi="Times New Roman"/>
                <w:sz w:val="24"/>
                <w:szCs w:val="24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Pr="007A68D3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2C27"/>
    <w:rsid w:val="00766B1D"/>
    <w:rsid w:val="007826E0"/>
    <w:rsid w:val="00786347"/>
    <w:rsid w:val="00791FE6"/>
    <w:rsid w:val="007A52FC"/>
    <w:rsid w:val="007A68D3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32E0B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8</cp:revision>
  <dcterms:created xsi:type="dcterms:W3CDTF">2021-11-22T06:41:00Z</dcterms:created>
  <dcterms:modified xsi:type="dcterms:W3CDTF">2022-02-16T12:21:00Z</dcterms:modified>
</cp:coreProperties>
</file>